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86FB8" w14:textId="03101337" w:rsidR="00341928" w:rsidRDefault="00ED6C57" w:rsidP="004F597A">
      <w:pPr>
        <w:tabs>
          <w:tab w:val="right" w:pos="6630"/>
        </w:tabs>
        <w:rPr>
          <w:rFonts w:ascii="Trebuchet MS" w:hAnsi="Trebuchet MS"/>
          <w:b/>
          <w:color w:val="000080"/>
          <w:sz w:val="24"/>
        </w:rPr>
      </w:pPr>
      <w:r w:rsidRPr="001951E3">
        <w:rPr>
          <w:rFonts w:ascii="Trebuchet MS" w:hAnsi="Trebuchet MS"/>
          <w:b/>
          <w:noProof/>
          <w:color w:val="000080"/>
          <w:sz w:val="24"/>
          <w:lang w:eastAsia="en-GB"/>
        </w:rPr>
        <w:drawing>
          <wp:anchor distT="0" distB="0" distL="114300" distR="114300" simplePos="0" relativeHeight="251658752" behindDoc="0" locked="0" layoutInCell="1" allowOverlap="1" wp14:anchorId="41FA7243" wp14:editId="3FFE5A9E">
            <wp:simplePos x="0" y="0"/>
            <wp:positionH relativeFrom="column">
              <wp:posOffset>5600700</wp:posOffset>
            </wp:positionH>
            <wp:positionV relativeFrom="paragraph">
              <wp:posOffset>53340</wp:posOffset>
            </wp:positionV>
            <wp:extent cx="800100" cy="574675"/>
            <wp:effectExtent l="19050" t="0" r="0" b="0"/>
            <wp:wrapSquare wrapText="bothSides"/>
            <wp:docPr id="5" name="Picture 5" descr="logo_NHSGG&amp;C_ 2_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_NHSGG&amp;C_ 2_colou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951E3">
        <w:rPr>
          <w:rFonts w:ascii="Trebuchet MS" w:hAnsi="Trebuchet MS"/>
          <w:b/>
          <w:noProof/>
          <w:color w:val="000080"/>
          <w:sz w:val="24"/>
          <w:lang w:eastAsia="en-GB"/>
        </w:rPr>
        <w:drawing>
          <wp:anchor distT="0" distB="0" distL="114300" distR="114300" simplePos="0" relativeHeight="251659776" behindDoc="0" locked="0" layoutInCell="1" allowOverlap="1" wp14:anchorId="1BE736EB" wp14:editId="10328ED8">
            <wp:simplePos x="0" y="0"/>
            <wp:positionH relativeFrom="column">
              <wp:posOffset>-114300</wp:posOffset>
            </wp:positionH>
            <wp:positionV relativeFrom="paragraph">
              <wp:posOffset>53340</wp:posOffset>
            </wp:positionV>
            <wp:extent cx="1257300" cy="619760"/>
            <wp:effectExtent l="19050" t="0" r="0" b="0"/>
            <wp:wrapSquare wrapText="bothSides"/>
            <wp:docPr id="6" name="Picture 6" descr="rvl_logo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vl_logo_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1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D5BA3" w:rsidRPr="001951E3">
        <w:rPr>
          <w:rFonts w:ascii="Trebuchet MS" w:hAnsi="Trebuchet MS"/>
          <w:b/>
          <w:color w:val="000080"/>
          <w:sz w:val="24"/>
        </w:rPr>
        <w:t>West of Scotland Specialist Virology Centre</w:t>
      </w:r>
      <w:r w:rsidR="00AA5EE5" w:rsidRPr="001951E3">
        <w:rPr>
          <w:rFonts w:ascii="Trebuchet MS" w:hAnsi="Trebuchet MS"/>
          <w:b/>
          <w:color w:val="000080"/>
          <w:sz w:val="24"/>
        </w:rPr>
        <w:t xml:space="preserve">      </w:t>
      </w:r>
      <w:r w:rsidR="008D5BA3" w:rsidRPr="001951E3">
        <w:rPr>
          <w:rFonts w:ascii="Trebuchet MS" w:hAnsi="Trebuchet MS"/>
          <w:b/>
          <w:color w:val="000080"/>
          <w:sz w:val="24"/>
        </w:rPr>
        <w:t xml:space="preserve"> </w:t>
      </w:r>
      <w:r w:rsidR="004F597A">
        <w:rPr>
          <w:rFonts w:ascii="Trebuchet MS" w:hAnsi="Trebuchet MS"/>
          <w:b/>
          <w:color w:val="000080"/>
          <w:sz w:val="24"/>
        </w:rPr>
        <w:tab/>
      </w:r>
    </w:p>
    <w:p w14:paraId="6CEFB55E" w14:textId="77777777" w:rsidR="008D5BA3" w:rsidRPr="001951E3" w:rsidRDefault="008D5BA3" w:rsidP="006A4AF2">
      <w:pPr>
        <w:rPr>
          <w:rFonts w:ascii="Trebuchet MS" w:hAnsi="Trebuchet MS"/>
          <w:b/>
          <w:color w:val="000080"/>
          <w:sz w:val="24"/>
        </w:rPr>
      </w:pPr>
      <w:r w:rsidRPr="001951E3">
        <w:rPr>
          <w:rFonts w:ascii="Trebuchet MS" w:hAnsi="Trebuchet MS"/>
          <w:b/>
          <w:color w:val="000080"/>
          <w:sz w:val="24"/>
        </w:rPr>
        <w:t>Level 5, New Lister Building</w:t>
      </w:r>
      <w:r w:rsidRPr="001951E3">
        <w:rPr>
          <w:rFonts w:ascii="Trebuchet MS" w:hAnsi="Trebuchet MS"/>
          <w:b/>
          <w:color w:val="000080"/>
          <w:sz w:val="24"/>
        </w:rPr>
        <w:tab/>
        <w:t xml:space="preserve">        </w:t>
      </w:r>
      <w:r w:rsidR="006A4AF2" w:rsidRPr="001951E3">
        <w:rPr>
          <w:rFonts w:ascii="Trebuchet MS" w:hAnsi="Trebuchet MS"/>
          <w:b/>
          <w:color w:val="000080"/>
          <w:sz w:val="24"/>
        </w:rPr>
        <w:tab/>
      </w:r>
      <w:r w:rsidR="006A4AF2" w:rsidRPr="001951E3">
        <w:rPr>
          <w:rFonts w:ascii="Trebuchet MS" w:hAnsi="Trebuchet MS"/>
          <w:b/>
          <w:color w:val="000080"/>
          <w:sz w:val="24"/>
        </w:rPr>
        <w:tab/>
      </w:r>
    </w:p>
    <w:p w14:paraId="430DCEF5" w14:textId="77777777" w:rsidR="008D5BA3" w:rsidRPr="001951E3" w:rsidRDefault="008D5BA3" w:rsidP="006A4AF2">
      <w:pPr>
        <w:rPr>
          <w:rFonts w:ascii="Trebuchet MS" w:hAnsi="Trebuchet MS"/>
          <w:b/>
          <w:color w:val="000080"/>
          <w:sz w:val="24"/>
        </w:rPr>
      </w:pPr>
      <w:r w:rsidRPr="001951E3">
        <w:rPr>
          <w:rFonts w:ascii="Trebuchet MS" w:hAnsi="Trebuchet MS"/>
          <w:b/>
          <w:color w:val="000080"/>
          <w:sz w:val="24"/>
        </w:rPr>
        <w:t xml:space="preserve">Glasgow Royal Infirmary            </w:t>
      </w:r>
      <w:r w:rsidRPr="001951E3">
        <w:rPr>
          <w:rFonts w:ascii="Trebuchet MS" w:hAnsi="Trebuchet MS"/>
          <w:b/>
          <w:color w:val="000080"/>
          <w:sz w:val="24"/>
        </w:rPr>
        <w:tab/>
      </w:r>
      <w:r w:rsidRPr="001951E3">
        <w:rPr>
          <w:rFonts w:ascii="Trebuchet MS" w:hAnsi="Trebuchet MS"/>
          <w:b/>
          <w:color w:val="000080"/>
          <w:sz w:val="24"/>
        </w:rPr>
        <w:tab/>
        <w:t xml:space="preserve">        </w:t>
      </w:r>
      <w:r w:rsidR="006A4AF2" w:rsidRPr="001951E3">
        <w:rPr>
          <w:rFonts w:ascii="Trebuchet MS" w:hAnsi="Trebuchet MS"/>
          <w:b/>
          <w:color w:val="000080"/>
          <w:sz w:val="24"/>
        </w:rPr>
        <w:tab/>
      </w:r>
    </w:p>
    <w:p w14:paraId="3518B7F8" w14:textId="67E3125C" w:rsidR="000F7C7A" w:rsidRDefault="00341928" w:rsidP="004E5E4D">
      <w:pPr>
        <w:rPr>
          <w:rFonts w:ascii="Trebuchet MS" w:hAnsi="Trebuchet MS"/>
          <w:b/>
          <w:color w:val="000080"/>
          <w:sz w:val="24"/>
        </w:rPr>
      </w:pPr>
      <w:r w:rsidRPr="00341928">
        <w:rPr>
          <w:rFonts w:ascii="Trebuchet MS" w:hAnsi="Trebuchet MS"/>
          <w:b/>
          <w:color w:val="000080"/>
          <w:sz w:val="24"/>
        </w:rPr>
        <w:t xml:space="preserve">Email: </w:t>
      </w:r>
      <w:hyperlink r:id="rId10" w:history="1">
        <w:r w:rsidR="000F7C7A" w:rsidRPr="00AE7253">
          <w:rPr>
            <w:rStyle w:val="Hyperlink"/>
            <w:rFonts w:ascii="Trebuchet MS" w:hAnsi="Trebuchet MS"/>
            <w:b/>
            <w:sz w:val="24"/>
          </w:rPr>
          <w:t>west.ssvc2@nhs.scot</w:t>
        </w:r>
      </w:hyperlink>
    </w:p>
    <w:p w14:paraId="630AA0A7" w14:textId="10568814" w:rsidR="008D5BA3" w:rsidRPr="001951E3" w:rsidRDefault="00341928" w:rsidP="004E5E4D">
      <w:pPr>
        <w:rPr>
          <w:rFonts w:ascii="Trebuchet MS" w:hAnsi="Trebuchet MS"/>
          <w:b/>
          <w:color w:val="000080"/>
          <w:sz w:val="24"/>
        </w:rPr>
      </w:pPr>
      <w:r w:rsidRPr="00341928">
        <w:rPr>
          <w:rFonts w:ascii="Trebuchet MS" w:hAnsi="Trebuchet MS"/>
          <w:b/>
          <w:color w:val="000080"/>
          <w:sz w:val="24"/>
        </w:rPr>
        <w:t xml:space="preserve">     </w:t>
      </w:r>
      <w:r>
        <w:rPr>
          <w:rFonts w:ascii="Trebuchet MS" w:hAnsi="Trebuchet MS"/>
          <w:b/>
          <w:color w:val="000080"/>
          <w:sz w:val="24"/>
        </w:rPr>
        <w:t xml:space="preserve">                        </w:t>
      </w:r>
    </w:p>
    <w:p w14:paraId="15746C0D" w14:textId="17834243" w:rsidR="00B32C40" w:rsidRPr="001951E3" w:rsidRDefault="00341928" w:rsidP="00341928">
      <w:pPr>
        <w:rPr>
          <w:rFonts w:ascii="Trebuchet MS" w:hAnsi="Trebuchet MS"/>
          <w:b/>
          <w:color w:val="000080"/>
          <w:sz w:val="24"/>
        </w:rPr>
      </w:pPr>
      <w:r>
        <w:rPr>
          <w:rFonts w:ascii="Trebuchet MS" w:hAnsi="Trebuchet MS"/>
          <w:b/>
          <w:color w:val="000080"/>
          <w:sz w:val="24"/>
        </w:rPr>
        <w:tab/>
      </w:r>
      <w:r w:rsidR="001B23EF">
        <w:rPr>
          <w:rFonts w:ascii="Trebuchet MS" w:hAnsi="Trebuchet MS"/>
          <w:b/>
          <w:color w:val="000080"/>
          <w:sz w:val="24"/>
        </w:rPr>
        <w:t xml:space="preserve">          </w:t>
      </w:r>
      <w:r w:rsidR="00E903B8" w:rsidRPr="001951E3">
        <w:rPr>
          <w:rFonts w:ascii="Trebuchet MS" w:hAnsi="Trebuchet MS"/>
          <w:b/>
          <w:color w:val="000080"/>
          <w:sz w:val="24"/>
        </w:rPr>
        <w:t>West of Scotland Specialist Virology Centre</w:t>
      </w:r>
      <w:r w:rsidR="00AA5EE5" w:rsidRPr="001951E3">
        <w:rPr>
          <w:rFonts w:ascii="Trebuchet MS" w:hAnsi="Trebuchet MS"/>
          <w:b/>
          <w:color w:val="000080"/>
          <w:sz w:val="24"/>
        </w:rPr>
        <w:t xml:space="preserve"> </w:t>
      </w:r>
      <w:r w:rsidR="002417C6" w:rsidRPr="001951E3">
        <w:rPr>
          <w:rFonts w:ascii="Trebuchet MS" w:hAnsi="Trebuchet MS"/>
          <w:b/>
          <w:color w:val="000080"/>
          <w:sz w:val="24"/>
        </w:rPr>
        <w:t xml:space="preserve">DBS </w:t>
      </w:r>
      <w:r w:rsidR="00E903B8" w:rsidRPr="001951E3">
        <w:rPr>
          <w:rFonts w:ascii="Trebuchet MS" w:hAnsi="Trebuchet MS"/>
          <w:b/>
          <w:color w:val="000080"/>
          <w:sz w:val="24"/>
        </w:rPr>
        <w:t>Request Form</w:t>
      </w:r>
    </w:p>
    <w:p w14:paraId="2E61FD2D" w14:textId="77777777" w:rsidR="006A4AF2" w:rsidRPr="001951E3" w:rsidRDefault="006A4AF2" w:rsidP="008D5BA3">
      <w:pPr>
        <w:jc w:val="center"/>
        <w:rPr>
          <w:rFonts w:ascii="Trebuchet MS" w:hAnsi="Trebuchet MS"/>
          <w:b/>
          <w:color w:val="000080"/>
          <w:sz w:val="24"/>
          <w:u w:val="single"/>
        </w:rPr>
      </w:pPr>
    </w:p>
    <w:tbl>
      <w:tblPr>
        <w:tblW w:w="1033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8"/>
        <w:gridCol w:w="7017"/>
      </w:tblGrid>
      <w:tr w:rsidR="00D340BE" w:rsidRPr="001951E3" w14:paraId="2E284798" w14:textId="77777777" w:rsidTr="00341928">
        <w:tc>
          <w:tcPr>
            <w:tcW w:w="3318" w:type="dxa"/>
            <w:vAlign w:val="center"/>
          </w:tcPr>
          <w:p w14:paraId="08FF3191" w14:textId="77777777" w:rsidR="00727D80" w:rsidRPr="000F7C7A" w:rsidRDefault="00AA5EE5" w:rsidP="004644EE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CHI</w:t>
            </w:r>
          </w:p>
          <w:p w14:paraId="003A61A5" w14:textId="77777777" w:rsidR="00DB6ACB" w:rsidRPr="000F7C7A" w:rsidRDefault="00DB6ACB" w:rsidP="004644EE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7017" w:type="dxa"/>
          </w:tcPr>
          <w:p w14:paraId="5AC0B68E" w14:textId="77777777" w:rsidR="00D340BE" w:rsidRPr="001951E3" w:rsidRDefault="00D340BE" w:rsidP="004644EE">
            <w:pPr>
              <w:rPr>
                <w:rFonts w:ascii="Trebuchet MS" w:hAnsi="Trebuchet MS"/>
                <w:b/>
                <w:sz w:val="24"/>
              </w:rPr>
            </w:pPr>
          </w:p>
        </w:tc>
      </w:tr>
      <w:tr w:rsidR="00D340BE" w:rsidRPr="001951E3" w14:paraId="288CCBD7" w14:textId="77777777" w:rsidTr="00341928">
        <w:tc>
          <w:tcPr>
            <w:tcW w:w="3318" w:type="dxa"/>
            <w:vAlign w:val="center"/>
          </w:tcPr>
          <w:p w14:paraId="5A4F6A8F" w14:textId="77777777" w:rsidR="00D340BE" w:rsidRPr="000F7C7A" w:rsidRDefault="00AA5EE5" w:rsidP="004644EE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Surname</w:t>
            </w:r>
          </w:p>
          <w:p w14:paraId="33B7CFB5" w14:textId="7C4EC99E" w:rsidR="00727D80" w:rsidRPr="000F7C7A" w:rsidRDefault="00624323" w:rsidP="004644EE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(or anonymous number)</w:t>
            </w:r>
          </w:p>
        </w:tc>
        <w:tc>
          <w:tcPr>
            <w:tcW w:w="7017" w:type="dxa"/>
          </w:tcPr>
          <w:p w14:paraId="2DA831D7" w14:textId="77777777" w:rsidR="00D340BE" w:rsidRPr="001951E3" w:rsidRDefault="00D340BE" w:rsidP="004644EE">
            <w:pPr>
              <w:rPr>
                <w:rFonts w:ascii="Trebuchet MS" w:hAnsi="Trebuchet MS"/>
                <w:b/>
                <w:sz w:val="24"/>
              </w:rPr>
            </w:pPr>
          </w:p>
        </w:tc>
      </w:tr>
      <w:tr w:rsidR="00D340BE" w:rsidRPr="001951E3" w14:paraId="381F6DE7" w14:textId="77777777" w:rsidTr="00341928">
        <w:trPr>
          <w:trHeight w:val="359"/>
        </w:trPr>
        <w:tc>
          <w:tcPr>
            <w:tcW w:w="3318" w:type="dxa"/>
            <w:vAlign w:val="center"/>
          </w:tcPr>
          <w:p w14:paraId="6572C8C3" w14:textId="77777777" w:rsidR="00727D80" w:rsidRPr="000F7C7A" w:rsidRDefault="00AA5EE5" w:rsidP="004644EE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Forename</w:t>
            </w:r>
          </w:p>
        </w:tc>
        <w:tc>
          <w:tcPr>
            <w:tcW w:w="7017" w:type="dxa"/>
          </w:tcPr>
          <w:p w14:paraId="7F8CC29E" w14:textId="77777777" w:rsidR="00727D80" w:rsidRPr="001951E3" w:rsidRDefault="00727D80" w:rsidP="004644EE">
            <w:pPr>
              <w:rPr>
                <w:rFonts w:ascii="Trebuchet MS" w:hAnsi="Trebuchet MS"/>
                <w:b/>
                <w:sz w:val="24"/>
              </w:rPr>
            </w:pPr>
          </w:p>
          <w:p w14:paraId="5613292C" w14:textId="77777777" w:rsidR="00D340BE" w:rsidRPr="001951E3" w:rsidRDefault="00D340BE" w:rsidP="004644EE">
            <w:pPr>
              <w:rPr>
                <w:rFonts w:ascii="Trebuchet MS" w:hAnsi="Trebuchet MS"/>
                <w:b/>
                <w:sz w:val="24"/>
              </w:rPr>
            </w:pPr>
          </w:p>
        </w:tc>
      </w:tr>
      <w:tr w:rsidR="00E903B8" w:rsidRPr="001951E3" w14:paraId="5658442C" w14:textId="77777777" w:rsidTr="00341928">
        <w:trPr>
          <w:trHeight w:val="383"/>
        </w:trPr>
        <w:tc>
          <w:tcPr>
            <w:tcW w:w="3318" w:type="dxa"/>
            <w:vAlign w:val="center"/>
          </w:tcPr>
          <w:p w14:paraId="28C8067E" w14:textId="77777777" w:rsidR="00E903B8" w:rsidRPr="000F7C7A" w:rsidRDefault="00AA5EE5" w:rsidP="004644EE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D.O.B</w:t>
            </w:r>
          </w:p>
        </w:tc>
        <w:tc>
          <w:tcPr>
            <w:tcW w:w="7017" w:type="dxa"/>
            <w:vAlign w:val="center"/>
          </w:tcPr>
          <w:p w14:paraId="1CADE5DE" w14:textId="77777777" w:rsidR="00E903B8" w:rsidRPr="001951E3" w:rsidRDefault="00E903B8" w:rsidP="004644EE">
            <w:pPr>
              <w:rPr>
                <w:rFonts w:ascii="Trebuchet MS" w:hAnsi="Trebuchet MS"/>
                <w:b/>
                <w:sz w:val="24"/>
              </w:rPr>
            </w:pPr>
          </w:p>
        </w:tc>
      </w:tr>
      <w:tr w:rsidR="00055EC2" w:rsidRPr="001951E3" w14:paraId="7204226C" w14:textId="77777777" w:rsidTr="00341928">
        <w:tc>
          <w:tcPr>
            <w:tcW w:w="3318" w:type="dxa"/>
            <w:vAlign w:val="center"/>
          </w:tcPr>
          <w:p w14:paraId="21495398" w14:textId="77777777" w:rsidR="00727D80" w:rsidRDefault="00AA5EE5" w:rsidP="00AA5EE5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Gender</w:t>
            </w:r>
          </w:p>
          <w:p w14:paraId="133C339D" w14:textId="4D85AA04" w:rsidR="00624323" w:rsidRPr="000F7C7A" w:rsidRDefault="00624323" w:rsidP="00AA5EE5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7017" w:type="dxa"/>
          </w:tcPr>
          <w:p w14:paraId="0794C988" w14:textId="77777777" w:rsidR="00055EC2" w:rsidRPr="000F7C7A" w:rsidRDefault="00AA5EE5" w:rsidP="00727D8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Fema</w:t>
            </w:r>
            <w:r w:rsidR="001951E3" w:rsidRPr="000F7C7A">
              <w:rPr>
                <w:rFonts w:ascii="Trebuchet MS" w:hAnsi="Trebuchet MS"/>
                <w:b/>
                <w:sz w:val="20"/>
                <w:szCs w:val="20"/>
              </w:rPr>
              <w:t>le/male/prefer not to say</w:t>
            </w:r>
          </w:p>
        </w:tc>
      </w:tr>
      <w:tr w:rsidR="00624323" w:rsidRPr="001951E3" w14:paraId="43F48C8D" w14:textId="77777777" w:rsidTr="006B5684">
        <w:tc>
          <w:tcPr>
            <w:tcW w:w="3318" w:type="dxa"/>
          </w:tcPr>
          <w:p w14:paraId="541DC950" w14:textId="77777777" w:rsidR="00624323" w:rsidRDefault="00624323" w:rsidP="0062432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2B486DE6" w14:textId="26081C0C" w:rsidR="00BD6BA6" w:rsidRPr="000F7C7A" w:rsidRDefault="00624323" w:rsidP="00624323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Requestor</w:t>
            </w:r>
          </w:p>
        </w:tc>
        <w:tc>
          <w:tcPr>
            <w:tcW w:w="7017" w:type="dxa"/>
          </w:tcPr>
          <w:p w14:paraId="14ACCB00" w14:textId="77777777" w:rsidR="00624323" w:rsidRPr="001951E3" w:rsidRDefault="00624323" w:rsidP="00624323">
            <w:pPr>
              <w:rPr>
                <w:rFonts w:ascii="Trebuchet MS" w:hAnsi="Trebuchet MS"/>
                <w:b/>
                <w:sz w:val="24"/>
              </w:rPr>
            </w:pPr>
          </w:p>
        </w:tc>
      </w:tr>
      <w:tr w:rsidR="00624323" w:rsidRPr="001951E3" w14:paraId="4F6610A9" w14:textId="77777777" w:rsidTr="001B23EF">
        <w:trPr>
          <w:trHeight w:val="530"/>
        </w:trPr>
        <w:tc>
          <w:tcPr>
            <w:tcW w:w="3318" w:type="dxa"/>
          </w:tcPr>
          <w:p w14:paraId="45467E97" w14:textId="77777777" w:rsidR="00BD6BA6" w:rsidRDefault="00BD6BA6" w:rsidP="00624323">
            <w:pPr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  <w:p w14:paraId="7CE8C0EC" w14:textId="172D36CC" w:rsidR="00BD6BA6" w:rsidRPr="001B23EF" w:rsidRDefault="00624323" w:rsidP="00624323">
            <w:pPr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000000"/>
                <w:sz w:val="20"/>
                <w:szCs w:val="20"/>
              </w:rPr>
              <w:t>Requestors signature</w:t>
            </w:r>
          </w:p>
        </w:tc>
        <w:tc>
          <w:tcPr>
            <w:tcW w:w="7017" w:type="dxa"/>
          </w:tcPr>
          <w:p w14:paraId="083E0C2F" w14:textId="77777777" w:rsidR="00624323" w:rsidRPr="001951E3" w:rsidRDefault="00624323" w:rsidP="00624323">
            <w:pPr>
              <w:rPr>
                <w:rFonts w:ascii="Trebuchet MS" w:hAnsi="Trebuchet MS"/>
                <w:b/>
                <w:sz w:val="24"/>
              </w:rPr>
            </w:pPr>
          </w:p>
        </w:tc>
      </w:tr>
      <w:tr w:rsidR="00624323" w:rsidRPr="001951E3" w14:paraId="7535FDE2" w14:textId="77777777" w:rsidTr="00341928">
        <w:trPr>
          <w:trHeight w:val="435"/>
        </w:trPr>
        <w:tc>
          <w:tcPr>
            <w:tcW w:w="3318" w:type="dxa"/>
          </w:tcPr>
          <w:p w14:paraId="2B498C90" w14:textId="77777777" w:rsidR="00BD6BA6" w:rsidRDefault="00BD6BA6" w:rsidP="0062432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79EB8F49" w14:textId="3C733874" w:rsidR="00624323" w:rsidRPr="000F7C7A" w:rsidRDefault="00624323" w:rsidP="00624323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Referral Source</w:t>
            </w:r>
          </w:p>
          <w:p w14:paraId="5E7D95F7" w14:textId="09BF243F" w:rsidR="00BD6BA6" w:rsidRPr="000F7C7A" w:rsidRDefault="00BD6BA6" w:rsidP="00624323">
            <w:pPr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</w:p>
        </w:tc>
        <w:tc>
          <w:tcPr>
            <w:tcW w:w="7017" w:type="dxa"/>
          </w:tcPr>
          <w:p w14:paraId="12EEFB93" w14:textId="77777777" w:rsidR="00624323" w:rsidRPr="001951E3" w:rsidRDefault="00624323" w:rsidP="00624323">
            <w:pPr>
              <w:rPr>
                <w:rFonts w:ascii="Trebuchet MS" w:hAnsi="Trebuchet MS"/>
                <w:b/>
                <w:sz w:val="24"/>
              </w:rPr>
            </w:pPr>
          </w:p>
        </w:tc>
      </w:tr>
      <w:tr w:rsidR="001951E3" w:rsidRPr="001951E3" w14:paraId="0CA10EB9" w14:textId="77777777" w:rsidTr="00214BDE">
        <w:trPr>
          <w:trHeight w:val="535"/>
        </w:trPr>
        <w:tc>
          <w:tcPr>
            <w:tcW w:w="3318" w:type="dxa"/>
          </w:tcPr>
          <w:p w14:paraId="0AE1B4B6" w14:textId="77777777" w:rsidR="001951E3" w:rsidRPr="000F7C7A" w:rsidRDefault="001951E3" w:rsidP="001951E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Date sample taken</w:t>
            </w:r>
          </w:p>
        </w:tc>
        <w:tc>
          <w:tcPr>
            <w:tcW w:w="7017" w:type="dxa"/>
            <w:vAlign w:val="center"/>
          </w:tcPr>
          <w:p w14:paraId="5EE7B6D7" w14:textId="1AB264EF" w:rsidR="001951E3" w:rsidRPr="000F7C7A" w:rsidRDefault="001951E3" w:rsidP="001951E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7A5E3EED" w14:textId="77777777" w:rsidR="001951E3" w:rsidRPr="000F7C7A" w:rsidRDefault="001951E3" w:rsidP="001951E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1951E3" w:rsidRPr="001951E3" w14:paraId="70BCF5BC" w14:textId="77777777" w:rsidTr="00341928">
        <w:trPr>
          <w:trHeight w:val="44"/>
        </w:trPr>
        <w:tc>
          <w:tcPr>
            <w:tcW w:w="3318" w:type="dxa"/>
            <w:vAlign w:val="center"/>
          </w:tcPr>
          <w:p w14:paraId="19BE962B" w14:textId="77777777" w:rsidR="001951E3" w:rsidRPr="001B23EF" w:rsidRDefault="001951E3" w:rsidP="001951E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1B23EF">
              <w:rPr>
                <w:rFonts w:ascii="Trebuchet MS" w:hAnsi="Trebuchet MS"/>
                <w:b/>
                <w:sz w:val="20"/>
                <w:szCs w:val="20"/>
              </w:rPr>
              <w:t>Time sample taken</w:t>
            </w:r>
          </w:p>
          <w:p w14:paraId="3F93A39F" w14:textId="77777777" w:rsidR="001951E3" w:rsidRPr="001B23EF" w:rsidRDefault="001951E3" w:rsidP="001951E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7017" w:type="dxa"/>
            <w:vAlign w:val="center"/>
          </w:tcPr>
          <w:p w14:paraId="1DF8E6DA" w14:textId="74A51A1C" w:rsidR="001951E3" w:rsidRPr="001B23EF" w:rsidRDefault="001951E3" w:rsidP="001951E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DB6ACB" w:rsidRPr="001951E3" w14:paraId="2D63BEA0" w14:textId="77777777" w:rsidTr="00BD6BA6">
        <w:trPr>
          <w:trHeight w:val="473"/>
        </w:trPr>
        <w:tc>
          <w:tcPr>
            <w:tcW w:w="3318" w:type="dxa"/>
          </w:tcPr>
          <w:p w14:paraId="66E19AF9" w14:textId="19403203" w:rsidR="00DB6ACB" w:rsidRPr="001B23EF" w:rsidRDefault="00BD6BA6" w:rsidP="00DB6ACB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1B23EF">
              <w:rPr>
                <w:rFonts w:ascii="Trebuchet MS" w:hAnsi="Trebuchet MS"/>
                <w:b/>
                <w:sz w:val="20"/>
                <w:szCs w:val="20"/>
              </w:rPr>
              <w:t>Sample type</w:t>
            </w:r>
          </w:p>
        </w:tc>
        <w:tc>
          <w:tcPr>
            <w:tcW w:w="7017" w:type="dxa"/>
          </w:tcPr>
          <w:p w14:paraId="78033060" w14:textId="6F0C2E33" w:rsidR="00DB6ACB" w:rsidRPr="001B23EF" w:rsidRDefault="00BD6BA6" w:rsidP="00DB6ACB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1B23EF">
              <w:rPr>
                <w:rFonts w:ascii="Trebuchet MS" w:hAnsi="Trebuchet MS"/>
                <w:b/>
                <w:sz w:val="20"/>
                <w:szCs w:val="20"/>
              </w:rPr>
              <w:t>Dried blood spot - DBS</w:t>
            </w:r>
          </w:p>
        </w:tc>
      </w:tr>
      <w:tr w:rsidR="001A1C88" w:rsidRPr="001951E3" w14:paraId="3CA32AEA" w14:textId="77777777" w:rsidTr="000F7C7A">
        <w:trPr>
          <w:trHeight w:val="1983"/>
        </w:trPr>
        <w:tc>
          <w:tcPr>
            <w:tcW w:w="3318" w:type="dxa"/>
          </w:tcPr>
          <w:p w14:paraId="1C2C2483" w14:textId="77777777" w:rsidR="001A1C88" w:rsidRPr="000F7C7A" w:rsidRDefault="001A1C88" w:rsidP="001A1C88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Test required (please tick appropriate)</w:t>
            </w:r>
          </w:p>
          <w:p w14:paraId="5D360187" w14:textId="77777777" w:rsidR="001A1C88" w:rsidRPr="000F7C7A" w:rsidRDefault="001A1C88" w:rsidP="001A1C88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3226F417" w14:textId="77777777" w:rsidR="00EC1756" w:rsidRDefault="00EC1756" w:rsidP="001A1C88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1B6EEB7A" w14:textId="77777777" w:rsidR="00EC1756" w:rsidRDefault="00EC1756" w:rsidP="001A1C88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76D00AE3" w14:textId="77777777" w:rsidR="00BD6BA6" w:rsidRDefault="00BD6BA6" w:rsidP="001A1C88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0B47AA1F" w14:textId="43F3B0BD" w:rsidR="001A1C88" w:rsidRPr="001951E3" w:rsidRDefault="001A1C88" w:rsidP="001A1C88">
            <w:pPr>
              <w:rPr>
                <w:rFonts w:ascii="Trebuchet MS" w:hAnsi="Trebuchet MS"/>
                <w:b/>
                <w:sz w:val="24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 xml:space="preserve">If there was insufficient sample previously for PCR please tick HCV PCR ONLY </w:t>
            </w:r>
          </w:p>
        </w:tc>
        <w:tc>
          <w:tcPr>
            <w:tcW w:w="7017" w:type="dxa"/>
          </w:tcPr>
          <w:p w14:paraId="35B9B221" w14:textId="281EAE39" w:rsidR="00713CFB" w:rsidRDefault="00713CFB" w:rsidP="00BD6BA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270F90F9" w14:textId="6A9324F1" w:rsidR="00BD6BA6" w:rsidRPr="00EA3FC8" w:rsidRDefault="006A596A" w:rsidP="00BD6BA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A3FC8">
              <w:rPr>
                <w:rFonts w:ascii="Trebuchet MS" w:hAnsi="Trebuchet MS"/>
                <w:b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361B7ED" wp14:editId="0C9DBDC4">
                      <wp:simplePos x="0" y="0"/>
                      <wp:positionH relativeFrom="column">
                        <wp:posOffset>2102485</wp:posOffset>
                      </wp:positionH>
                      <wp:positionV relativeFrom="paragraph">
                        <wp:posOffset>13335</wp:posOffset>
                      </wp:positionV>
                      <wp:extent cx="152400" cy="142875"/>
                      <wp:effectExtent l="0" t="0" r="19050" b="28575"/>
                      <wp:wrapSquare wrapText="bothSides"/>
                      <wp:docPr id="1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7622D" id="Rectangle 5" o:spid="_x0000_s1026" style="position:absolute;margin-left:165.55pt;margin-top:1.05pt;width:12pt;height:11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">
                      <w10:wrap type="square"/>
                    </v:rect>
                  </w:pict>
                </mc:Fallback>
              </mc:AlternateContent>
            </w:r>
            <w:r w:rsidRPr="00EA3FC8">
              <w:rPr>
                <w:rFonts w:ascii="Trebuchet MS" w:hAnsi="Trebuchet MS"/>
                <w:b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8ED5D8A" wp14:editId="74842574">
                      <wp:simplePos x="0" y="0"/>
                      <wp:positionH relativeFrom="column">
                        <wp:posOffset>2101850</wp:posOffset>
                      </wp:positionH>
                      <wp:positionV relativeFrom="paragraph">
                        <wp:posOffset>294005</wp:posOffset>
                      </wp:positionV>
                      <wp:extent cx="152400" cy="142875"/>
                      <wp:effectExtent l="0" t="0" r="19050" b="28575"/>
                      <wp:wrapSquare wrapText="bothSides"/>
                      <wp:docPr id="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970C2" id="Rectangle 7" o:spid="_x0000_s1026" style="position:absolute;margin-left:165.5pt;margin-top:23.15pt;width:12pt;height:1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">
                      <w10:wrap type="square"/>
                    </v:rect>
                  </w:pict>
                </mc:Fallback>
              </mc:AlternateContent>
            </w:r>
            <w:r w:rsidRPr="00EA3FC8">
              <w:rPr>
                <w:rFonts w:ascii="Trebuchet MS" w:hAnsi="Trebuchet MS"/>
                <w:b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64E4827" wp14:editId="6EA96B3E">
                      <wp:simplePos x="0" y="0"/>
                      <wp:positionH relativeFrom="column">
                        <wp:posOffset>2102485</wp:posOffset>
                      </wp:positionH>
                      <wp:positionV relativeFrom="paragraph">
                        <wp:posOffset>576580</wp:posOffset>
                      </wp:positionV>
                      <wp:extent cx="152400" cy="142875"/>
                      <wp:effectExtent l="0" t="0" r="19050" b="28575"/>
                      <wp:wrapSquare wrapText="bothSides"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D5C88" id="Rectangle 8" o:spid="_x0000_s1026" style="position:absolute;margin-left:165.55pt;margin-top:45.4pt;width:12pt;height:11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">
                      <w10:wrap type="square"/>
                    </v:rect>
                  </w:pict>
                </mc:Fallback>
              </mc:AlternateContent>
            </w:r>
            <w:r w:rsidRPr="00EA3FC8">
              <w:rPr>
                <w:rFonts w:ascii="Trebuchet MS" w:hAnsi="Trebuchet MS"/>
                <w:b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FF33899" wp14:editId="574AE113">
                      <wp:simplePos x="0" y="0"/>
                      <wp:positionH relativeFrom="column">
                        <wp:posOffset>2101215</wp:posOffset>
                      </wp:positionH>
                      <wp:positionV relativeFrom="paragraph">
                        <wp:posOffset>855980</wp:posOffset>
                      </wp:positionV>
                      <wp:extent cx="152400" cy="142875"/>
                      <wp:effectExtent l="0" t="0" r="19050" b="28575"/>
                      <wp:wrapSquare wrapText="bothSides"/>
                      <wp:docPr id="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99865" id="Rectangle 9" o:spid="_x0000_s1026" style="position:absolute;margin-left:165.45pt;margin-top:67.4pt;width:12pt;height:11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">
                      <w10:wrap type="square"/>
                    </v:rect>
                  </w:pict>
                </mc:Fallback>
              </mc:AlternateContent>
            </w:r>
            <w:r w:rsidR="00BD6BA6" w:rsidRPr="00EA3FC8">
              <w:rPr>
                <w:rFonts w:ascii="Trebuchet MS" w:hAnsi="Trebuchet MS"/>
                <w:b/>
                <w:sz w:val="20"/>
                <w:szCs w:val="20"/>
              </w:rPr>
              <w:t xml:space="preserve">HIV screen   </w:t>
            </w:r>
          </w:p>
          <w:p w14:paraId="068B8D7E" w14:textId="0770C969" w:rsidR="00BD6BA6" w:rsidRPr="00EA3FC8" w:rsidRDefault="00BD6BA6" w:rsidP="00BD6BA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4BCD5908" w14:textId="118AC28F" w:rsidR="00BD6BA6" w:rsidRPr="00EA3FC8" w:rsidRDefault="00BD6BA6" w:rsidP="00BD6BA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A3FC8">
              <w:rPr>
                <w:rFonts w:ascii="Trebuchet MS" w:hAnsi="Trebuchet MS"/>
                <w:b/>
                <w:sz w:val="20"/>
                <w:szCs w:val="20"/>
              </w:rPr>
              <w:t>HBsAg</w:t>
            </w:r>
            <w:r w:rsidR="006A596A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6A596A" w:rsidRPr="006A596A">
              <w:rPr>
                <w:rFonts w:ascii="Trebuchet MS" w:hAnsi="Trebuchet MS"/>
                <w:bCs/>
                <w:sz w:val="20"/>
                <w:szCs w:val="20"/>
              </w:rPr>
              <w:t>(hepatitis B screen)</w:t>
            </w:r>
          </w:p>
          <w:p w14:paraId="1FDD71DB" w14:textId="2920F9BF" w:rsidR="00BD6BA6" w:rsidRPr="00EA3FC8" w:rsidRDefault="00BD6BA6" w:rsidP="00BD6BA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0D65B242" w14:textId="1A3B3454" w:rsidR="00BD6BA6" w:rsidRPr="00EA3FC8" w:rsidRDefault="00BD6BA6" w:rsidP="00BD6BA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A3FC8">
              <w:rPr>
                <w:rFonts w:ascii="Trebuchet MS" w:hAnsi="Trebuchet MS"/>
                <w:b/>
                <w:sz w:val="20"/>
                <w:szCs w:val="20"/>
              </w:rPr>
              <w:t>HCV antibody</w:t>
            </w:r>
            <w:r w:rsidR="006A596A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6A596A" w:rsidRPr="006A596A">
              <w:rPr>
                <w:rFonts w:ascii="Trebuchet MS" w:hAnsi="Trebuchet MS"/>
                <w:bCs/>
                <w:sz w:val="20"/>
                <w:szCs w:val="20"/>
              </w:rPr>
              <w:t xml:space="preserve">(hepatitis </w:t>
            </w:r>
            <w:r w:rsidR="006A596A">
              <w:rPr>
                <w:rFonts w:ascii="Trebuchet MS" w:hAnsi="Trebuchet MS"/>
                <w:bCs/>
                <w:sz w:val="20"/>
                <w:szCs w:val="20"/>
              </w:rPr>
              <w:t>C</w:t>
            </w:r>
            <w:r w:rsidR="006A596A" w:rsidRPr="006A596A">
              <w:rPr>
                <w:rFonts w:ascii="Trebuchet MS" w:hAnsi="Trebuchet MS"/>
                <w:bCs/>
                <w:sz w:val="20"/>
                <w:szCs w:val="20"/>
              </w:rPr>
              <w:t xml:space="preserve"> screen)</w:t>
            </w:r>
          </w:p>
          <w:p w14:paraId="0FF1A280" w14:textId="14A7F99D" w:rsidR="00BD6BA6" w:rsidRDefault="00BD6BA6" w:rsidP="00BD6BA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11743D56" w14:textId="54D48163" w:rsidR="00BD6BA6" w:rsidRPr="00EA3FC8" w:rsidRDefault="00BD6BA6" w:rsidP="00BD6BA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A3FC8">
              <w:rPr>
                <w:rFonts w:ascii="Trebuchet MS" w:hAnsi="Trebuchet MS"/>
                <w:b/>
                <w:sz w:val="20"/>
                <w:szCs w:val="20"/>
              </w:rPr>
              <w:t xml:space="preserve">HCV PCR ONLY   </w:t>
            </w:r>
          </w:p>
          <w:p w14:paraId="7DABA343" w14:textId="6C3E249D" w:rsidR="001A1C88" w:rsidRPr="000F7C7A" w:rsidRDefault="001A1C88" w:rsidP="001A1C88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1A1C88" w:rsidRPr="001951E3" w14:paraId="11B487C1" w14:textId="77777777" w:rsidTr="00BD6BA6">
        <w:trPr>
          <w:trHeight w:val="973"/>
        </w:trPr>
        <w:tc>
          <w:tcPr>
            <w:tcW w:w="3318" w:type="dxa"/>
          </w:tcPr>
          <w:p w14:paraId="7DD10F2E" w14:textId="77777777" w:rsidR="000F7C7A" w:rsidRPr="000F7C7A" w:rsidRDefault="000F7C7A" w:rsidP="000F7C7A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 xml:space="preserve">Additional information </w:t>
            </w:r>
          </w:p>
          <w:p w14:paraId="015A3914" w14:textId="5840645A" w:rsidR="000F7C7A" w:rsidRPr="000F7C7A" w:rsidRDefault="000F7C7A" w:rsidP="000F7C7A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F7C7A">
              <w:rPr>
                <w:rFonts w:ascii="Trebuchet MS" w:hAnsi="Trebuchet MS"/>
                <w:b/>
                <w:sz w:val="20"/>
                <w:szCs w:val="20"/>
              </w:rPr>
              <w:t>e.g. Current PWID, ex-PWID, known previous/current blood borne virus infections</w:t>
            </w:r>
          </w:p>
          <w:p w14:paraId="000D96E8" w14:textId="2B16704B" w:rsidR="001A1C88" w:rsidRPr="001951E3" w:rsidRDefault="001A1C88" w:rsidP="001A1C88">
            <w:pPr>
              <w:rPr>
                <w:rFonts w:ascii="Trebuchet MS" w:hAnsi="Trebuchet MS"/>
                <w:sz w:val="24"/>
              </w:rPr>
            </w:pPr>
          </w:p>
        </w:tc>
        <w:tc>
          <w:tcPr>
            <w:tcW w:w="7017" w:type="dxa"/>
          </w:tcPr>
          <w:p w14:paraId="0169FCF3" w14:textId="77777777" w:rsidR="001A1C88" w:rsidRPr="001951E3" w:rsidRDefault="001A1C88" w:rsidP="001A1C88">
            <w:pPr>
              <w:rPr>
                <w:rFonts w:ascii="Trebuchet MS" w:hAnsi="Trebuchet MS"/>
                <w:b/>
                <w:sz w:val="24"/>
              </w:rPr>
            </w:pPr>
          </w:p>
          <w:p w14:paraId="5A19ADF3" w14:textId="77777777" w:rsidR="001A1C88" w:rsidRPr="001951E3" w:rsidRDefault="001A1C88" w:rsidP="001A1C88">
            <w:pPr>
              <w:rPr>
                <w:rFonts w:ascii="Trebuchet MS" w:hAnsi="Trebuchet MS"/>
                <w:b/>
                <w:sz w:val="24"/>
              </w:rPr>
            </w:pPr>
          </w:p>
          <w:p w14:paraId="26331B8C" w14:textId="77777777" w:rsidR="001A1C88" w:rsidRPr="001951E3" w:rsidRDefault="001A1C88" w:rsidP="001A1C88">
            <w:pPr>
              <w:rPr>
                <w:rFonts w:ascii="Trebuchet MS" w:hAnsi="Trebuchet MS"/>
                <w:b/>
                <w:sz w:val="24"/>
              </w:rPr>
            </w:pPr>
          </w:p>
        </w:tc>
      </w:tr>
    </w:tbl>
    <w:p w14:paraId="55C8ABF0" w14:textId="77777777" w:rsidR="00881ED9" w:rsidRPr="00881ED9" w:rsidRDefault="00881ED9" w:rsidP="00881ED9">
      <w:pPr>
        <w:rPr>
          <w:vanish/>
        </w:rPr>
      </w:pPr>
    </w:p>
    <w:p w14:paraId="0E78F234" w14:textId="77777777" w:rsidR="00DE3C7F" w:rsidRDefault="00DE3C7F">
      <w:pPr>
        <w:rPr>
          <w:sz w:val="4"/>
          <w:szCs w:val="4"/>
        </w:rPr>
      </w:pPr>
    </w:p>
    <w:tbl>
      <w:tblPr>
        <w:tblStyle w:val="TableGrid"/>
        <w:tblW w:w="0" w:type="auto"/>
        <w:tblInd w:w="1115" w:type="dxa"/>
        <w:tblLook w:val="04A0" w:firstRow="1" w:lastRow="0" w:firstColumn="1" w:lastColumn="0" w:noHBand="0" w:noVBand="1"/>
      </w:tblPr>
      <w:tblGrid>
        <w:gridCol w:w="2603"/>
        <w:gridCol w:w="1028"/>
        <w:gridCol w:w="2174"/>
        <w:gridCol w:w="1128"/>
      </w:tblGrid>
      <w:tr w:rsidR="009E24E1" w:rsidRPr="00727D80" w14:paraId="32312C33" w14:textId="77777777" w:rsidTr="00BD6BA6">
        <w:trPr>
          <w:trHeight w:val="360"/>
        </w:trPr>
        <w:tc>
          <w:tcPr>
            <w:tcW w:w="6933" w:type="dxa"/>
            <w:gridSpan w:val="4"/>
          </w:tcPr>
          <w:p w14:paraId="50F06A77" w14:textId="77777777" w:rsidR="009E24E1" w:rsidRPr="009E24E1" w:rsidRDefault="009E24E1" w:rsidP="00727D80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 w:rsidRPr="009E24E1">
              <w:rPr>
                <w:rFonts w:asciiTheme="minorHAnsi" w:hAnsiTheme="minorHAnsi"/>
                <w:b/>
                <w:sz w:val="24"/>
              </w:rPr>
              <w:t>FOR LABORATORY USE ONLY</w:t>
            </w:r>
          </w:p>
        </w:tc>
      </w:tr>
      <w:tr w:rsidR="00727D80" w:rsidRPr="00727D80" w14:paraId="7F349DBF" w14:textId="77777777" w:rsidTr="00BD6BA6">
        <w:trPr>
          <w:trHeight w:val="372"/>
        </w:trPr>
        <w:tc>
          <w:tcPr>
            <w:tcW w:w="2603" w:type="dxa"/>
          </w:tcPr>
          <w:p w14:paraId="2379799F" w14:textId="77777777" w:rsidR="00727D80" w:rsidRPr="006A596A" w:rsidRDefault="009E24E1" w:rsidP="009E24E1">
            <w:pPr>
              <w:rPr>
                <w:rFonts w:asciiTheme="minorHAnsi" w:eastAsia="Arial Unicode MS" w:hAnsiTheme="minorHAnsi" w:cs="Arial Unicode MS"/>
                <w:b/>
                <w:bCs/>
                <w:sz w:val="24"/>
              </w:rPr>
            </w:pPr>
            <w:r w:rsidRPr="006A596A">
              <w:rPr>
                <w:rFonts w:asciiTheme="minorHAnsi" w:eastAsia="Arial Unicode MS" w:hAnsiTheme="minorHAnsi" w:cs="Arial Unicode MS"/>
                <w:b/>
                <w:bCs/>
                <w:sz w:val="24"/>
              </w:rPr>
              <w:t>Clinical Code</w:t>
            </w:r>
          </w:p>
        </w:tc>
        <w:tc>
          <w:tcPr>
            <w:tcW w:w="1028" w:type="dxa"/>
          </w:tcPr>
          <w:p w14:paraId="063B7B1E" w14:textId="77777777" w:rsidR="00727D80" w:rsidRPr="006A596A" w:rsidRDefault="00727D80" w:rsidP="00727D80">
            <w:pPr>
              <w:jc w:val="center"/>
              <w:rPr>
                <w:rFonts w:asciiTheme="minorHAnsi" w:eastAsia="Arial Unicode MS" w:hAnsiTheme="minorHAnsi" w:cs="Arial Unicode MS"/>
                <w:b/>
                <w:bCs/>
                <w:sz w:val="24"/>
              </w:rPr>
            </w:pPr>
          </w:p>
        </w:tc>
        <w:tc>
          <w:tcPr>
            <w:tcW w:w="2174" w:type="dxa"/>
          </w:tcPr>
          <w:p w14:paraId="32EEE3C6" w14:textId="325EB4CA" w:rsidR="00727D80" w:rsidRPr="006A596A" w:rsidRDefault="00EC1756" w:rsidP="009E24E1">
            <w:pPr>
              <w:rPr>
                <w:rFonts w:asciiTheme="minorHAnsi" w:eastAsia="Arial Unicode MS" w:hAnsiTheme="minorHAnsi" w:cs="Arial Unicode MS"/>
                <w:b/>
                <w:bCs/>
                <w:sz w:val="24"/>
              </w:rPr>
            </w:pPr>
            <w:r w:rsidRPr="006A596A">
              <w:rPr>
                <w:rFonts w:asciiTheme="minorHAnsi" w:eastAsia="Arial Unicode MS" w:hAnsiTheme="minorHAnsi" w:cs="Arial Unicode MS"/>
                <w:b/>
                <w:bCs/>
                <w:sz w:val="24"/>
              </w:rPr>
              <w:t>Clinical Code</w:t>
            </w:r>
          </w:p>
        </w:tc>
        <w:tc>
          <w:tcPr>
            <w:tcW w:w="1128" w:type="dxa"/>
          </w:tcPr>
          <w:p w14:paraId="11A4ED69" w14:textId="77777777" w:rsidR="00727D80" w:rsidRPr="009E24E1" w:rsidRDefault="00727D80" w:rsidP="00727D80">
            <w:pPr>
              <w:jc w:val="center"/>
              <w:rPr>
                <w:rFonts w:asciiTheme="minorHAnsi" w:eastAsia="Arial Unicode MS" w:hAnsiTheme="minorHAnsi" w:cs="Arial Unicode MS"/>
                <w:szCs w:val="22"/>
              </w:rPr>
            </w:pPr>
          </w:p>
        </w:tc>
      </w:tr>
      <w:tr w:rsidR="006A596A" w:rsidRPr="00727D80" w14:paraId="310AFED3" w14:textId="77777777" w:rsidTr="00BD6BA6">
        <w:trPr>
          <w:trHeight w:val="360"/>
        </w:trPr>
        <w:tc>
          <w:tcPr>
            <w:tcW w:w="2603" w:type="dxa"/>
          </w:tcPr>
          <w:p w14:paraId="2094A8F7" w14:textId="7135EB68" w:rsidR="006A596A" w:rsidRPr="009E24E1" w:rsidRDefault="006A596A" w:rsidP="006A596A">
            <w:pPr>
              <w:rPr>
                <w:rFonts w:asciiTheme="minorHAnsi" w:eastAsia="Arial Unicode MS" w:hAnsiTheme="minorHAnsi" w:cs="Arial Unicode MS"/>
                <w:sz w:val="24"/>
              </w:rPr>
            </w:pPr>
            <w:r>
              <w:rPr>
                <w:rFonts w:asciiTheme="minorHAnsi" w:eastAsia="Arial Unicode MS" w:hAnsiTheme="minorHAnsi" w:cs="Arial Unicode MS"/>
                <w:sz w:val="24"/>
              </w:rPr>
              <w:t>HIVHEP</w:t>
            </w:r>
          </w:p>
        </w:tc>
        <w:tc>
          <w:tcPr>
            <w:tcW w:w="1028" w:type="dxa"/>
          </w:tcPr>
          <w:p w14:paraId="0222D9E3" w14:textId="77777777" w:rsidR="006A596A" w:rsidRPr="009E24E1" w:rsidRDefault="006A596A" w:rsidP="006A596A">
            <w:pPr>
              <w:jc w:val="center"/>
              <w:rPr>
                <w:rFonts w:asciiTheme="minorHAnsi" w:eastAsia="Arial Unicode MS" w:hAnsiTheme="minorHAnsi" w:cs="Arial Unicode MS"/>
                <w:sz w:val="24"/>
              </w:rPr>
            </w:pPr>
          </w:p>
        </w:tc>
        <w:tc>
          <w:tcPr>
            <w:tcW w:w="2174" w:type="dxa"/>
          </w:tcPr>
          <w:p w14:paraId="0E0D77E4" w14:textId="15DBDA2A" w:rsidR="006A596A" w:rsidRPr="009E24E1" w:rsidRDefault="006A596A" w:rsidP="006A596A">
            <w:pPr>
              <w:rPr>
                <w:rFonts w:asciiTheme="minorHAnsi" w:eastAsia="Arial Unicode MS" w:hAnsiTheme="minorHAnsi" w:cs="Arial Unicode MS"/>
                <w:sz w:val="24"/>
              </w:rPr>
            </w:pPr>
            <w:r>
              <w:rPr>
                <w:rFonts w:asciiTheme="minorHAnsi" w:eastAsia="Arial Unicode MS" w:hAnsiTheme="minorHAnsi" w:cs="Arial Unicode MS"/>
                <w:sz w:val="24"/>
              </w:rPr>
              <w:t>HBSAG</w:t>
            </w:r>
          </w:p>
        </w:tc>
        <w:tc>
          <w:tcPr>
            <w:tcW w:w="1128" w:type="dxa"/>
          </w:tcPr>
          <w:p w14:paraId="35BD0F91" w14:textId="77777777" w:rsidR="006A596A" w:rsidRPr="009E24E1" w:rsidRDefault="006A596A" w:rsidP="006A596A">
            <w:pPr>
              <w:jc w:val="center"/>
              <w:rPr>
                <w:rFonts w:asciiTheme="minorHAnsi" w:eastAsia="Arial Unicode MS" w:hAnsiTheme="minorHAnsi" w:cs="Arial Unicode MS"/>
                <w:szCs w:val="22"/>
              </w:rPr>
            </w:pPr>
          </w:p>
        </w:tc>
      </w:tr>
      <w:tr w:rsidR="006A596A" w:rsidRPr="00727D80" w14:paraId="711E1CC9" w14:textId="77777777" w:rsidTr="00BD6BA6">
        <w:trPr>
          <w:trHeight w:val="360"/>
        </w:trPr>
        <w:tc>
          <w:tcPr>
            <w:tcW w:w="2603" w:type="dxa"/>
          </w:tcPr>
          <w:p w14:paraId="6E608880" w14:textId="022DD3B0" w:rsidR="006A596A" w:rsidRDefault="006A596A" w:rsidP="006A596A">
            <w:pPr>
              <w:rPr>
                <w:rFonts w:asciiTheme="minorHAnsi" w:eastAsia="Arial Unicode MS" w:hAnsiTheme="minorHAnsi" w:cs="Arial Unicode MS"/>
                <w:sz w:val="24"/>
              </w:rPr>
            </w:pPr>
            <w:r>
              <w:rPr>
                <w:rFonts w:asciiTheme="minorHAnsi" w:eastAsia="Arial Unicode MS" w:hAnsiTheme="minorHAnsi" w:cs="Arial Unicode MS"/>
                <w:sz w:val="24"/>
              </w:rPr>
              <w:t>HIVG</w:t>
            </w:r>
          </w:p>
        </w:tc>
        <w:tc>
          <w:tcPr>
            <w:tcW w:w="1028" w:type="dxa"/>
          </w:tcPr>
          <w:p w14:paraId="08618373" w14:textId="77777777" w:rsidR="006A596A" w:rsidRPr="009E24E1" w:rsidRDefault="006A596A" w:rsidP="006A596A">
            <w:pPr>
              <w:jc w:val="center"/>
              <w:rPr>
                <w:rFonts w:asciiTheme="minorHAnsi" w:eastAsia="Arial Unicode MS" w:hAnsiTheme="minorHAnsi" w:cs="Arial Unicode MS"/>
                <w:sz w:val="24"/>
              </w:rPr>
            </w:pPr>
          </w:p>
        </w:tc>
        <w:tc>
          <w:tcPr>
            <w:tcW w:w="2174" w:type="dxa"/>
          </w:tcPr>
          <w:p w14:paraId="1FFC8A74" w14:textId="2E4D3754" w:rsidR="006A596A" w:rsidRPr="009E24E1" w:rsidRDefault="006A596A" w:rsidP="006A596A">
            <w:pPr>
              <w:rPr>
                <w:rFonts w:asciiTheme="minorHAnsi" w:eastAsia="Arial Unicode MS" w:hAnsiTheme="minorHAnsi" w:cs="Arial Unicode MS"/>
                <w:sz w:val="24"/>
              </w:rPr>
            </w:pPr>
            <w:r w:rsidRPr="009E24E1">
              <w:rPr>
                <w:rFonts w:asciiTheme="minorHAnsi" w:eastAsia="Arial Unicode MS" w:hAnsiTheme="minorHAnsi" w:cs="Arial Unicode MS"/>
                <w:sz w:val="24"/>
              </w:rPr>
              <w:t>STORE</w:t>
            </w:r>
          </w:p>
        </w:tc>
        <w:tc>
          <w:tcPr>
            <w:tcW w:w="1128" w:type="dxa"/>
          </w:tcPr>
          <w:p w14:paraId="3658360B" w14:textId="77777777" w:rsidR="006A596A" w:rsidRPr="009E24E1" w:rsidRDefault="006A596A" w:rsidP="006A596A">
            <w:pPr>
              <w:jc w:val="center"/>
              <w:rPr>
                <w:rFonts w:asciiTheme="minorHAnsi" w:eastAsia="Arial Unicode MS" w:hAnsiTheme="minorHAnsi" w:cs="Arial Unicode MS"/>
                <w:szCs w:val="22"/>
              </w:rPr>
            </w:pPr>
          </w:p>
        </w:tc>
      </w:tr>
      <w:tr w:rsidR="006A596A" w:rsidRPr="00727D80" w14:paraId="2F788910" w14:textId="77777777" w:rsidTr="00BD6BA6">
        <w:trPr>
          <w:trHeight w:val="360"/>
        </w:trPr>
        <w:tc>
          <w:tcPr>
            <w:tcW w:w="2603" w:type="dxa"/>
          </w:tcPr>
          <w:p w14:paraId="0DDEB3A1" w14:textId="0D3CB9BE" w:rsidR="006A596A" w:rsidRPr="009E24E1" w:rsidRDefault="006A596A" w:rsidP="006A596A">
            <w:pPr>
              <w:rPr>
                <w:rFonts w:asciiTheme="minorHAnsi" w:eastAsia="Arial Unicode MS" w:hAnsiTheme="minorHAnsi" w:cs="Arial Unicode MS"/>
                <w:sz w:val="24"/>
              </w:rPr>
            </w:pPr>
            <w:r>
              <w:rPr>
                <w:rFonts w:asciiTheme="minorHAnsi" w:eastAsia="Arial Unicode MS" w:hAnsiTheme="minorHAnsi" w:cs="Arial Unicode MS"/>
                <w:sz w:val="24"/>
              </w:rPr>
              <w:t>HCVG</w:t>
            </w:r>
          </w:p>
        </w:tc>
        <w:tc>
          <w:tcPr>
            <w:tcW w:w="1028" w:type="dxa"/>
          </w:tcPr>
          <w:p w14:paraId="339DEC33" w14:textId="77777777" w:rsidR="006A596A" w:rsidRPr="009E24E1" w:rsidRDefault="006A596A" w:rsidP="006A596A">
            <w:pPr>
              <w:jc w:val="center"/>
              <w:rPr>
                <w:rFonts w:asciiTheme="minorHAnsi" w:eastAsia="Arial Unicode MS" w:hAnsiTheme="minorHAnsi" w:cs="Arial Unicode MS"/>
                <w:sz w:val="24"/>
              </w:rPr>
            </w:pPr>
          </w:p>
        </w:tc>
        <w:tc>
          <w:tcPr>
            <w:tcW w:w="2174" w:type="dxa"/>
          </w:tcPr>
          <w:p w14:paraId="4C7B29A8" w14:textId="63506296" w:rsidR="006A596A" w:rsidRPr="009E24E1" w:rsidRDefault="006A596A" w:rsidP="006A596A">
            <w:pPr>
              <w:rPr>
                <w:rFonts w:asciiTheme="minorHAnsi" w:eastAsia="Arial Unicode MS" w:hAnsiTheme="minorHAnsi" w:cs="Arial Unicode MS"/>
                <w:sz w:val="24"/>
              </w:rPr>
            </w:pPr>
            <w:r>
              <w:rPr>
                <w:rFonts w:asciiTheme="minorHAnsi" w:eastAsia="Arial Unicode MS" w:hAnsiTheme="minorHAnsi" w:cs="Arial Unicode MS"/>
                <w:sz w:val="24"/>
              </w:rPr>
              <w:t>DBS2</w:t>
            </w:r>
          </w:p>
        </w:tc>
        <w:tc>
          <w:tcPr>
            <w:tcW w:w="1128" w:type="dxa"/>
          </w:tcPr>
          <w:p w14:paraId="2BF9F6A9" w14:textId="77777777" w:rsidR="006A596A" w:rsidRPr="009E24E1" w:rsidRDefault="006A596A" w:rsidP="006A596A">
            <w:pPr>
              <w:jc w:val="center"/>
              <w:rPr>
                <w:rFonts w:asciiTheme="minorHAnsi" w:eastAsia="Arial Unicode MS" w:hAnsiTheme="minorHAnsi" w:cs="Arial Unicode MS"/>
                <w:szCs w:val="22"/>
              </w:rPr>
            </w:pPr>
          </w:p>
        </w:tc>
      </w:tr>
      <w:tr w:rsidR="006A596A" w:rsidRPr="00727D80" w14:paraId="01675745" w14:textId="77777777" w:rsidTr="006A596A">
        <w:trPr>
          <w:trHeight w:val="372"/>
        </w:trPr>
        <w:tc>
          <w:tcPr>
            <w:tcW w:w="2603" w:type="dxa"/>
          </w:tcPr>
          <w:p w14:paraId="3E2EF238" w14:textId="639C0975" w:rsidR="006A596A" w:rsidRPr="009E24E1" w:rsidRDefault="006A596A" w:rsidP="009E24E1">
            <w:pPr>
              <w:rPr>
                <w:rFonts w:asciiTheme="minorHAnsi" w:eastAsia="Arial Unicode MS" w:hAnsiTheme="minorHAnsi" w:cs="Arial Unicode MS"/>
                <w:sz w:val="24"/>
              </w:rPr>
            </w:pPr>
            <w:r>
              <w:rPr>
                <w:rFonts w:asciiTheme="minorHAnsi" w:eastAsia="Arial Unicode MS" w:hAnsiTheme="minorHAnsi" w:cs="Arial Unicode MS"/>
                <w:sz w:val="24"/>
              </w:rPr>
              <w:t>PCRDBS</w:t>
            </w:r>
          </w:p>
        </w:tc>
        <w:tc>
          <w:tcPr>
            <w:tcW w:w="1028" w:type="dxa"/>
          </w:tcPr>
          <w:p w14:paraId="2A0F2C28" w14:textId="77777777" w:rsidR="006A596A" w:rsidRPr="009E24E1" w:rsidRDefault="006A596A" w:rsidP="00727D80">
            <w:pPr>
              <w:jc w:val="center"/>
              <w:rPr>
                <w:rFonts w:asciiTheme="minorHAnsi" w:eastAsia="Arial Unicode MS" w:hAnsiTheme="minorHAnsi" w:cs="Arial Unicode MS"/>
                <w:sz w:val="24"/>
              </w:rPr>
            </w:pPr>
          </w:p>
        </w:tc>
        <w:tc>
          <w:tcPr>
            <w:tcW w:w="3302" w:type="dxa"/>
            <w:gridSpan w:val="2"/>
            <w:shd w:val="clear" w:color="auto" w:fill="D9D9D9" w:themeFill="background1" w:themeFillShade="D9"/>
          </w:tcPr>
          <w:p w14:paraId="470AB8FB" w14:textId="77777777" w:rsidR="006A596A" w:rsidRPr="009E24E1" w:rsidRDefault="006A596A" w:rsidP="00727D80">
            <w:pPr>
              <w:jc w:val="center"/>
              <w:rPr>
                <w:rFonts w:asciiTheme="minorHAnsi" w:eastAsia="Arial Unicode MS" w:hAnsiTheme="minorHAnsi" w:cs="Arial Unicode MS"/>
                <w:szCs w:val="22"/>
              </w:rPr>
            </w:pPr>
          </w:p>
        </w:tc>
      </w:tr>
      <w:tr w:rsidR="006A596A" w:rsidRPr="00727D80" w14:paraId="22428EB7" w14:textId="77777777" w:rsidTr="00BD6BA6">
        <w:trPr>
          <w:trHeight w:val="657"/>
        </w:trPr>
        <w:tc>
          <w:tcPr>
            <w:tcW w:w="2603" w:type="dxa"/>
          </w:tcPr>
          <w:p w14:paraId="775BC03F" w14:textId="77777777" w:rsidR="006A596A" w:rsidRPr="009E24E1" w:rsidRDefault="006A596A" w:rsidP="009E24E1">
            <w:pPr>
              <w:rPr>
                <w:rFonts w:asciiTheme="minorHAnsi" w:eastAsia="Arial Unicode MS" w:hAnsiTheme="minorHAnsi" w:cs="Arial Unicode MS"/>
                <w:szCs w:val="22"/>
              </w:rPr>
            </w:pPr>
            <w:r w:rsidRPr="009E24E1">
              <w:rPr>
                <w:rFonts w:asciiTheme="minorHAnsi" w:eastAsia="Arial Unicode MS" w:hAnsiTheme="minorHAnsi" w:cs="Arial Unicode MS"/>
                <w:szCs w:val="22"/>
              </w:rPr>
              <w:t>CODED BY</w:t>
            </w:r>
          </w:p>
          <w:p w14:paraId="15EB36A3" w14:textId="77777777" w:rsidR="006A596A" w:rsidRPr="009E24E1" w:rsidRDefault="006A596A" w:rsidP="009E24E1">
            <w:pPr>
              <w:rPr>
                <w:rFonts w:asciiTheme="minorHAnsi" w:eastAsia="Arial Unicode MS" w:hAnsiTheme="minorHAnsi" w:cs="Arial Unicode MS"/>
                <w:szCs w:val="22"/>
              </w:rPr>
            </w:pPr>
            <w:r w:rsidRPr="009E24E1">
              <w:rPr>
                <w:rFonts w:asciiTheme="minorHAnsi" w:eastAsia="Arial Unicode MS" w:hAnsiTheme="minorHAnsi" w:cs="Arial Unicode MS"/>
                <w:szCs w:val="22"/>
              </w:rPr>
              <w:t>(Laboratory staff number)</w:t>
            </w:r>
          </w:p>
        </w:tc>
        <w:tc>
          <w:tcPr>
            <w:tcW w:w="4330" w:type="dxa"/>
            <w:gridSpan w:val="3"/>
          </w:tcPr>
          <w:p w14:paraId="7B9BC787" w14:textId="3BC868F0" w:rsidR="006A596A" w:rsidRPr="009E24E1" w:rsidRDefault="006A596A" w:rsidP="00727D80">
            <w:pPr>
              <w:jc w:val="center"/>
              <w:rPr>
                <w:rFonts w:asciiTheme="minorHAnsi" w:eastAsia="Arial Unicode MS" w:hAnsiTheme="minorHAnsi" w:cs="Arial Unicode MS"/>
                <w:szCs w:val="22"/>
              </w:rPr>
            </w:pPr>
          </w:p>
        </w:tc>
      </w:tr>
    </w:tbl>
    <w:p w14:paraId="6E69C1F1" w14:textId="7896369A" w:rsidR="000F7C7A" w:rsidRDefault="002417C6" w:rsidP="004E5E4D">
      <w:pPr>
        <w:rPr>
          <w:sz w:val="4"/>
          <w:szCs w:val="4"/>
        </w:rPr>
      </w:pPr>
      <w:r>
        <w:rPr>
          <w:noProof/>
          <w:sz w:val="4"/>
          <w:szCs w:val="4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DF059D" wp14:editId="66AA7005">
                <wp:simplePos x="0" y="0"/>
                <wp:positionH relativeFrom="column">
                  <wp:posOffset>228600</wp:posOffset>
                </wp:positionH>
                <wp:positionV relativeFrom="paragraph">
                  <wp:posOffset>2977515</wp:posOffset>
                </wp:positionV>
                <wp:extent cx="1028700" cy="800100"/>
                <wp:effectExtent l="0" t="0" r="19050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800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F0A79" w14:textId="77777777" w:rsidR="00727D80" w:rsidRDefault="00727D80" w:rsidP="00B32C40">
                            <w:pPr>
                              <w:rPr>
                                <w:color w:val="00008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80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5581B0D4" w14:textId="77777777" w:rsidR="00727D80" w:rsidRPr="00AA6E26" w:rsidRDefault="00727D80" w:rsidP="00B32C40">
                            <w:pPr>
                              <w:rPr>
                                <w:color w:val="000080"/>
                                <w:sz w:val="6"/>
                                <w:szCs w:val="6"/>
                              </w:rPr>
                            </w:pPr>
                          </w:p>
                          <w:p w14:paraId="6B698BEE" w14:textId="77777777" w:rsidR="00727D80" w:rsidRPr="00435BE8" w:rsidRDefault="00727D80" w:rsidP="00B32C40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DF059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pt;margin-top:234.45pt;width:81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" strokecolor="white">
                <v:fill opacity="0"/>
                <v:textbox>
                  <w:txbxContent>
                    <w:p w14:paraId="683F0A79" w14:textId="77777777" w:rsidR="00727D80" w:rsidRDefault="00727D80" w:rsidP="00B32C40">
                      <w:pPr>
                        <w:rPr>
                          <w:color w:val="000080"/>
                          <w:sz w:val="12"/>
                          <w:szCs w:val="12"/>
                        </w:rPr>
                      </w:pPr>
                      <w:r>
                        <w:rPr>
                          <w:color w:val="000080"/>
                          <w:sz w:val="12"/>
                          <w:szCs w:val="12"/>
                        </w:rPr>
                        <w:tab/>
                      </w:r>
                    </w:p>
                    <w:p w14:paraId="5581B0D4" w14:textId="77777777" w:rsidR="00727D80" w:rsidRPr="00AA6E26" w:rsidRDefault="00727D80" w:rsidP="00B32C40">
                      <w:pPr>
                        <w:rPr>
                          <w:color w:val="000080"/>
                          <w:sz w:val="6"/>
                          <w:szCs w:val="6"/>
                        </w:rPr>
                      </w:pPr>
                    </w:p>
                    <w:p w14:paraId="6B698BEE" w14:textId="77777777" w:rsidR="00727D80" w:rsidRPr="00435BE8" w:rsidRDefault="00727D80" w:rsidP="00B32C40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06E7C7" w14:textId="77777777" w:rsidR="000F7C7A" w:rsidRPr="000F7C7A" w:rsidRDefault="000F7C7A" w:rsidP="000F7C7A">
      <w:pPr>
        <w:rPr>
          <w:sz w:val="4"/>
          <w:szCs w:val="4"/>
        </w:rPr>
      </w:pPr>
    </w:p>
    <w:p w14:paraId="092A0D7A" w14:textId="77777777" w:rsidR="000F7C7A" w:rsidRPr="000F7C7A" w:rsidRDefault="000F7C7A" w:rsidP="000F7C7A">
      <w:pPr>
        <w:rPr>
          <w:sz w:val="4"/>
          <w:szCs w:val="4"/>
        </w:rPr>
      </w:pPr>
    </w:p>
    <w:p w14:paraId="0177FEC3" w14:textId="77777777" w:rsidR="000F7C7A" w:rsidRPr="000F7C7A" w:rsidRDefault="000F7C7A" w:rsidP="000F7C7A">
      <w:pPr>
        <w:rPr>
          <w:sz w:val="4"/>
          <w:szCs w:val="4"/>
        </w:rPr>
      </w:pPr>
    </w:p>
    <w:p w14:paraId="7061C2D2" w14:textId="77777777" w:rsidR="000F7C7A" w:rsidRPr="000F7C7A" w:rsidRDefault="000F7C7A" w:rsidP="000F7C7A">
      <w:pPr>
        <w:rPr>
          <w:sz w:val="4"/>
          <w:szCs w:val="4"/>
        </w:rPr>
      </w:pPr>
    </w:p>
    <w:p w14:paraId="364FD45B" w14:textId="77777777" w:rsidR="000F7C7A" w:rsidRPr="000F7C7A" w:rsidRDefault="000F7C7A" w:rsidP="000F7C7A">
      <w:pPr>
        <w:rPr>
          <w:sz w:val="4"/>
          <w:szCs w:val="4"/>
        </w:rPr>
      </w:pPr>
    </w:p>
    <w:p w14:paraId="20C9DBDA" w14:textId="77777777" w:rsidR="000F7C7A" w:rsidRPr="000F7C7A" w:rsidRDefault="000F7C7A" w:rsidP="000F7C7A">
      <w:pPr>
        <w:rPr>
          <w:sz w:val="4"/>
          <w:szCs w:val="4"/>
        </w:rPr>
      </w:pPr>
    </w:p>
    <w:p w14:paraId="636252E4" w14:textId="77777777" w:rsidR="000F7C7A" w:rsidRPr="000F7C7A" w:rsidRDefault="000F7C7A" w:rsidP="000F7C7A">
      <w:pPr>
        <w:rPr>
          <w:sz w:val="4"/>
          <w:szCs w:val="4"/>
        </w:rPr>
      </w:pPr>
    </w:p>
    <w:p w14:paraId="5075E8E1" w14:textId="2A65EA0B" w:rsidR="008E1EC1" w:rsidRPr="000F7C7A" w:rsidRDefault="000F7C7A" w:rsidP="000F7C7A">
      <w:pPr>
        <w:rPr>
          <w:rFonts w:ascii="Trebuchet MS" w:hAnsi="Trebuchet MS"/>
          <w:sz w:val="20"/>
          <w:szCs w:val="20"/>
        </w:rPr>
      </w:pPr>
      <w:r>
        <w:rPr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8E1EC1" w:rsidRPr="000F7C7A" w:rsidSect="00341928">
      <w:headerReference w:type="default" r:id="rId11"/>
      <w:footerReference w:type="default" r:id="rId12"/>
      <w:pgSz w:w="11906" w:h="16838"/>
      <w:pgMar w:top="360" w:right="746" w:bottom="1440" w:left="90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B3E17" w14:textId="77777777" w:rsidR="00573439" w:rsidRDefault="00573439">
      <w:r>
        <w:separator/>
      </w:r>
    </w:p>
  </w:endnote>
  <w:endnote w:type="continuationSeparator" w:id="0">
    <w:p w14:paraId="616B173F" w14:textId="77777777" w:rsidR="00573439" w:rsidRDefault="0057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DEFF" w14:textId="179FC5AA" w:rsidR="00727D80" w:rsidRPr="00341928" w:rsidRDefault="00341928" w:rsidP="00CA31E4">
    <w:pPr>
      <w:pStyle w:val="Footer"/>
      <w:rPr>
        <w:rStyle w:val="PageNumber"/>
        <w:rFonts w:ascii="Trebuchet MS" w:hAnsi="Trebuchet MS"/>
        <w:sz w:val="24"/>
      </w:rPr>
    </w:pPr>
    <w:r w:rsidRPr="00341928">
      <w:rPr>
        <w:rStyle w:val="PageNumber"/>
        <w:rFonts w:ascii="Trebuchet MS" w:hAnsi="Trebuchet MS"/>
        <w:sz w:val="24"/>
      </w:rPr>
      <w:t xml:space="preserve">        </w:t>
    </w:r>
    <w:r>
      <w:rPr>
        <w:rStyle w:val="PageNumber"/>
        <w:rFonts w:ascii="Trebuchet MS" w:hAnsi="Trebuchet MS"/>
        <w:sz w:val="24"/>
      </w:rPr>
      <w:t xml:space="preserve">                                                            </w:t>
    </w:r>
    <w:r w:rsidRPr="00341928">
      <w:rPr>
        <w:rStyle w:val="PageNumber"/>
        <w:rFonts w:ascii="Trebuchet MS" w:hAnsi="Trebuchet MS"/>
        <w:sz w:val="24"/>
      </w:rPr>
      <w:t>V-LF</w:t>
    </w:r>
    <w:r w:rsidR="00FB29F3">
      <w:rPr>
        <w:rStyle w:val="PageNumber"/>
        <w:rFonts w:ascii="Trebuchet MS" w:hAnsi="Trebuchet MS"/>
        <w:sz w:val="24"/>
      </w:rPr>
      <w:t>104</w:t>
    </w:r>
  </w:p>
  <w:p w14:paraId="518FD08D" w14:textId="77777777" w:rsidR="00727D80" w:rsidRDefault="00727D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4A26" w14:textId="77777777" w:rsidR="00573439" w:rsidRDefault="00573439">
      <w:r>
        <w:separator/>
      </w:r>
    </w:p>
  </w:footnote>
  <w:footnote w:type="continuationSeparator" w:id="0">
    <w:p w14:paraId="392C2AD2" w14:textId="77777777" w:rsidR="00573439" w:rsidRDefault="0057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57F7" w14:textId="77777777" w:rsidR="00727D80" w:rsidRDefault="00727D80" w:rsidP="002E772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C115B"/>
    <w:multiLevelType w:val="hybridMultilevel"/>
    <w:tmpl w:val="0BFC31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842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C40"/>
    <w:rsid w:val="00034AE7"/>
    <w:rsid w:val="00055EC2"/>
    <w:rsid w:val="000647B8"/>
    <w:rsid w:val="00092555"/>
    <w:rsid w:val="000A4325"/>
    <w:rsid w:val="000D6F5B"/>
    <w:rsid w:val="000E5F7F"/>
    <w:rsid w:val="000E75AF"/>
    <w:rsid w:val="000F1EF9"/>
    <w:rsid w:val="000F7C7A"/>
    <w:rsid w:val="00155245"/>
    <w:rsid w:val="001951E3"/>
    <w:rsid w:val="0019532B"/>
    <w:rsid w:val="001A1C88"/>
    <w:rsid w:val="001A7EDD"/>
    <w:rsid w:val="001B23EF"/>
    <w:rsid w:val="00210C19"/>
    <w:rsid w:val="00214BDE"/>
    <w:rsid w:val="00236038"/>
    <w:rsid w:val="002417C6"/>
    <w:rsid w:val="002420BA"/>
    <w:rsid w:val="00243276"/>
    <w:rsid w:val="00247AA8"/>
    <w:rsid w:val="00282F08"/>
    <w:rsid w:val="002B2397"/>
    <w:rsid w:val="002B28AD"/>
    <w:rsid w:val="002C15B8"/>
    <w:rsid w:val="002E772A"/>
    <w:rsid w:val="002F767A"/>
    <w:rsid w:val="00310A75"/>
    <w:rsid w:val="003211B1"/>
    <w:rsid w:val="00341928"/>
    <w:rsid w:val="00364079"/>
    <w:rsid w:val="003B6883"/>
    <w:rsid w:val="003C1016"/>
    <w:rsid w:val="003D531B"/>
    <w:rsid w:val="004644EE"/>
    <w:rsid w:val="0047369F"/>
    <w:rsid w:val="00491CA1"/>
    <w:rsid w:val="004B0A0D"/>
    <w:rsid w:val="004D3F42"/>
    <w:rsid w:val="004E2917"/>
    <w:rsid w:val="004E5E4D"/>
    <w:rsid w:val="004F597A"/>
    <w:rsid w:val="004F7DA5"/>
    <w:rsid w:val="005005BA"/>
    <w:rsid w:val="00507971"/>
    <w:rsid w:val="00573439"/>
    <w:rsid w:val="005A1E15"/>
    <w:rsid w:val="005B329C"/>
    <w:rsid w:val="005D01C4"/>
    <w:rsid w:val="005D333B"/>
    <w:rsid w:val="005F12DC"/>
    <w:rsid w:val="00613F01"/>
    <w:rsid w:val="00624323"/>
    <w:rsid w:val="00677BBE"/>
    <w:rsid w:val="006A4AF2"/>
    <w:rsid w:val="006A596A"/>
    <w:rsid w:val="006A5A83"/>
    <w:rsid w:val="006D7031"/>
    <w:rsid w:val="006F12BD"/>
    <w:rsid w:val="00713CFB"/>
    <w:rsid w:val="00721FA4"/>
    <w:rsid w:val="00727D80"/>
    <w:rsid w:val="00735432"/>
    <w:rsid w:val="00777842"/>
    <w:rsid w:val="00792E40"/>
    <w:rsid w:val="00797727"/>
    <w:rsid w:val="007A67EE"/>
    <w:rsid w:val="007F26A5"/>
    <w:rsid w:val="0082388A"/>
    <w:rsid w:val="00881ED9"/>
    <w:rsid w:val="008A3F1A"/>
    <w:rsid w:val="008A7D1D"/>
    <w:rsid w:val="008C3DA6"/>
    <w:rsid w:val="008D5BA3"/>
    <w:rsid w:val="008E1EC1"/>
    <w:rsid w:val="009475D8"/>
    <w:rsid w:val="009836F4"/>
    <w:rsid w:val="009936B6"/>
    <w:rsid w:val="009A3375"/>
    <w:rsid w:val="009C47AF"/>
    <w:rsid w:val="009E24E1"/>
    <w:rsid w:val="00A34F1D"/>
    <w:rsid w:val="00A47418"/>
    <w:rsid w:val="00A54425"/>
    <w:rsid w:val="00A85506"/>
    <w:rsid w:val="00A85BD2"/>
    <w:rsid w:val="00AA5EE5"/>
    <w:rsid w:val="00AC54A9"/>
    <w:rsid w:val="00AE5AF6"/>
    <w:rsid w:val="00AE7692"/>
    <w:rsid w:val="00AF3E03"/>
    <w:rsid w:val="00AF55D1"/>
    <w:rsid w:val="00B12883"/>
    <w:rsid w:val="00B2240E"/>
    <w:rsid w:val="00B32C40"/>
    <w:rsid w:val="00B41F6B"/>
    <w:rsid w:val="00B5244D"/>
    <w:rsid w:val="00B60DAF"/>
    <w:rsid w:val="00BC7FBC"/>
    <w:rsid w:val="00BD6BA6"/>
    <w:rsid w:val="00BF42DD"/>
    <w:rsid w:val="00BF58EF"/>
    <w:rsid w:val="00BF7FCD"/>
    <w:rsid w:val="00C3546E"/>
    <w:rsid w:val="00C565B2"/>
    <w:rsid w:val="00C83B9A"/>
    <w:rsid w:val="00CA31E4"/>
    <w:rsid w:val="00CA7DBD"/>
    <w:rsid w:val="00CD4522"/>
    <w:rsid w:val="00D2305B"/>
    <w:rsid w:val="00D2483C"/>
    <w:rsid w:val="00D340BE"/>
    <w:rsid w:val="00D34735"/>
    <w:rsid w:val="00D45A88"/>
    <w:rsid w:val="00D641FC"/>
    <w:rsid w:val="00DB6ACB"/>
    <w:rsid w:val="00DC5D96"/>
    <w:rsid w:val="00DE3C7F"/>
    <w:rsid w:val="00E20D22"/>
    <w:rsid w:val="00E33040"/>
    <w:rsid w:val="00E83742"/>
    <w:rsid w:val="00E903B8"/>
    <w:rsid w:val="00E96E09"/>
    <w:rsid w:val="00EA266D"/>
    <w:rsid w:val="00EA2EE0"/>
    <w:rsid w:val="00EA72AD"/>
    <w:rsid w:val="00EB103F"/>
    <w:rsid w:val="00EB74D6"/>
    <w:rsid w:val="00EC0009"/>
    <w:rsid w:val="00EC1756"/>
    <w:rsid w:val="00ED6C57"/>
    <w:rsid w:val="00ED7A6F"/>
    <w:rsid w:val="00F31B61"/>
    <w:rsid w:val="00F3586E"/>
    <w:rsid w:val="00F426E2"/>
    <w:rsid w:val="00F45AAE"/>
    <w:rsid w:val="00F471E7"/>
    <w:rsid w:val="00F7006C"/>
    <w:rsid w:val="00FA083A"/>
    <w:rsid w:val="00FB29F3"/>
    <w:rsid w:val="00FE2515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1A6FF"/>
  <w15:docId w15:val="{473F5F89-1FEE-4030-B6CE-D50AA0C7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2C40"/>
    <w:rPr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2C40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uiPriority w:val="99"/>
    <w:rsid w:val="00B32C40"/>
    <w:rPr>
      <w:color w:val="0000FF"/>
      <w:u w:val="single"/>
    </w:rPr>
  </w:style>
  <w:style w:type="table" w:styleId="TableGrid">
    <w:name w:val="Table Grid"/>
    <w:basedOn w:val="TableNormal"/>
    <w:rsid w:val="00D34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35432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73543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HeaderChar">
    <w:name w:val="Header Char"/>
    <w:link w:val="Header"/>
    <w:locked/>
    <w:rsid w:val="00DE3C7F"/>
    <w:rPr>
      <w:sz w:val="24"/>
      <w:szCs w:val="24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CA31E4"/>
    <w:rPr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unhideWhenUsed/>
    <w:rsid w:val="00CA31E4"/>
    <w:rPr>
      <w:rFonts w:ascii="Times New Roman" w:hAnsi="Times New Roman" w:cs="Times New Roman" w:hint="default"/>
    </w:rPr>
  </w:style>
  <w:style w:type="character" w:styleId="CommentReference">
    <w:name w:val="annotation reference"/>
    <w:basedOn w:val="DefaultParagraphFont"/>
    <w:uiPriority w:val="99"/>
    <w:semiHidden/>
    <w:unhideWhenUsed/>
    <w:rsid w:val="001951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1E3"/>
    <w:pPr>
      <w:ind w:left="1990" w:hanging="10"/>
    </w:pPr>
    <w:rPr>
      <w:b/>
      <w:color w:val="000080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1E3"/>
    <w:rPr>
      <w:b/>
      <w:color w:val="000080"/>
    </w:rPr>
  </w:style>
  <w:style w:type="paragraph" w:styleId="BalloonText">
    <w:name w:val="Balloon Text"/>
    <w:basedOn w:val="Normal"/>
    <w:link w:val="BalloonTextChar"/>
    <w:semiHidden/>
    <w:unhideWhenUsed/>
    <w:rsid w:val="001951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951E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1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west.ssvc2@nhs.sco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04E6B-98E1-4ADB-99F9-FD4A7FF56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NHSGGC</Company>
  <LinksUpToDate>false</LinksUpToDate>
  <CharactersWithSpaces>1483</CharactersWithSpaces>
  <SharedDoc>false</SharedDoc>
  <HLinks>
    <vt:vector size="12" baseType="variant">
      <vt:variant>
        <vt:i4>1835114</vt:i4>
      </vt:variant>
      <vt:variant>
        <vt:i4>0</vt:i4>
      </vt:variant>
      <vt:variant>
        <vt:i4>0</vt:i4>
      </vt:variant>
      <vt:variant>
        <vt:i4>5</vt:i4>
      </vt:variant>
      <vt:variant>
        <vt:lpwstr>mailto:Christine.Ritchie@ggc.scot.nhs.uk</vt:lpwstr>
      </vt:variant>
      <vt:variant>
        <vt:lpwstr/>
      </vt:variant>
      <vt:variant>
        <vt:i4>6750242</vt:i4>
      </vt:variant>
      <vt:variant>
        <vt:i4>-1</vt:i4>
      </vt:variant>
      <vt:variant>
        <vt:i4>1032</vt:i4>
      </vt:variant>
      <vt:variant>
        <vt:i4>1</vt:i4>
      </vt:variant>
      <vt:variant>
        <vt:lpwstr>http://www.clinical-virology.org/graphic/rvl_logo_01.jpg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Shepherd</dc:creator>
  <cp:lastModifiedBy>Heather Mclellan (NHS Greater Glasgow and Clyde)</cp:lastModifiedBy>
  <cp:revision>2</cp:revision>
  <cp:lastPrinted>2019-05-03T15:37:00Z</cp:lastPrinted>
  <dcterms:created xsi:type="dcterms:W3CDTF">2026-10-08T08:48:00Z</dcterms:created>
  <dcterms:modified xsi:type="dcterms:W3CDTF">2026-10-08T08:48:00Z</dcterms:modified>
</cp:coreProperties>
</file>